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Witch of Time(시간의 마녀)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3D 플랫포머, 샌드박스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 Unreal Engine 4(클라이언트), C++(서버)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3인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2020년 8월 ~ 2021년 9월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역할 : 서버 및 클라이언트 프로그래머</w:t>
      </w:r>
    </w:p>
    <w:p w:rsidR="00000000" w:rsidDel="00000000" w:rsidP="00000000" w:rsidRDefault="00000000" w:rsidRPr="00000000" w14:paraId="00000008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TCP/IP 서버를 IOCP서버로 변환</w:t>
      </w:r>
    </w:p>
    <w:p w:rsidR="00000000" w:rsidDel="00000000" w:rsidP="00000000" w:rsidRDefault="00000000" w:rsidRPr="00000000" w14:paraId="00000009">
      <w:pPr>
        <w:ind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Unreal 4의 액터의 속성정보를 자체 프로토콜을 사용하여 C++ 서버를 통해 다중 클라이언트 동기화 구현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5284" cy="235940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284" cy="2359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7938" cy="255855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0975" cy="274982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0975" cy="274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1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‘마인크래프트’, ‘슈퍼 마리오 메이커’ 등과 유사하게 다른 플레이어들과 함께 맵을 제작하고, 제작한 맵을 함께 플레이 할 수 있는 플랫포머 게임.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멀티스레드 IOCP로 제작된 서버에서 모든 게임 컨텐츠가 실행되며 언리얼 클라이언트의 동기화도 수행</w:t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같은 세션에서 여러 명의 플레이어가 동시에 한 맵을 제작할 수 있도록 동기화</w:t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블록에 간단한 커맨드들을 적용하여 커맨드 블록 제작 가능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1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맵 로드 등 서버에 큰 부하가 걸리는 상황에서의 성능 향상</w:t>
      </w:r>
    </w:p>
    <w:p w:rsidR="00000000" w:rsidDel="00000000" w:rsidP="00000000" w:rsidRDefault="00000000" w:rsidRPr="00000000" w14:paraId="0000001C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서버에서 클라이언트의 모든 컨텐츠를 실행</w:t>
      </w:r>
    </w:p>
    <w:p w:rsidR="00000000" w:rsidDel="00000000" w:rsidP="00000000" w:rsidRDefault="00000000" w:rsidRPr="00000000" w14:paraId="0000001D">
      <w:pPr>
        <w:ind w:left="11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1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패킷에 최대한 많은 정보를 담아서 send / recv 호출 횟수의 최적화</w:t>
      </w:r>
    </w:p>
    <w:p w:rsidR="00000000" w:rsidDel="00000000" w:rsidP="00000000" w:rsidRDefault="00000000" w:rsidRPr="00000000" w14:paraId="00000021">
      <w:pPr>
        <w:ind w:left="112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한번에 모든 컨텐츠를 서버에서 구현하지 않고, 일단 클라이언트에 구현해서 테스트 후, 단계적으로 서버로 옮기는 방식으로 구현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핵심 소스코드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ALevelEditorPawn::DestroyBlock()</w:t>
              <w:br w:type="textWrapping"/>
              <w:t xml:space="preserve">{</w:t>
              <w:br w:type="textWrapping"/>
              <w:tab/>
              <w:t xml:space="preserve">FVector CLocation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-&gt;GetActorLocation();</w:t>
              <w:br w:type="textWrapping"/>
              <w:tab/>
              <w:t xml:space="preserve">FVector CForwardVector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-&gt;GetActorForwardVector();</w:t>
              <w:br w:type="textWrapping"/>
              <w:br w:type="textWrapping"/>
              <w:tab/>
              <w:t xml:space="preserve">FHitResult hitResult;</w:t>
              <w:br w:type="textWrapping"/>
              <w:br w:type="textWrapping"/>
              <w:tab/>
              <w:t xml:space="preserve">FCollisionQueryParams collisionParams;</w:t>
              <w:br w:type="textWrapping"/>
              <w:br w:type="textWrapping"/>
              <w:tab/>
              <w:t xml:space="preserve">collisionParams.AddIgnoredActor(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 xml:space="preserve">collisionParams.AddIgnoredActor(DummyBlock);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(GetWorld()-&gt;LineTraceSingleByChannel(hitResult, CLocation, CLocation + CForwardVector *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ECC_Visibility, collisionParams) &amp;&amp; hitResult.GetActor()-&gt;ActorHasTag(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"Destroyable"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))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ToDestroyBlock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hitResult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GetActor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();</w:t>
              <w:br w:type="textWrapping"/>
              <w:tab/>
              <w:tab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ToDestroyBlockName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hitResult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GetActor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()-&gt;GetName();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hd w:fill="333333" w:val="clear"/>
                <w:rtl w:val="0"/>
              </w:rPr>
              <w:t xml:space="preserve">//todestroyblockid = 0;</w:t>
              <w:br w:type="textWrapping"/>
              <w:tab/>
              <w:tab/>
              <w:t xml:space="preserve">//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hitResult.GetActor()-&gt;Destroy();</w:t>
              <w:br w:type="textWrapping"/>
              <w:tab/>
              <w:tab/>
              <w:t xml:space="preserve">client-&gt;send_destroy_packet(Cast&lt;ABlockBase&gt;(ToDestroyBlock)-&gt;block_id);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에디터 모드의 플레이어 액터의 블럭 삭제 함수의 예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클라이언트의 동기화가 필요한 액터들은 서버와의 통신을 담당하는 액터의 포인터를 가짐</w:t>
      </w:r>
    </w:p>
    <w:p w:rsidR="00000000" w:rsidDel="00000000" w:rsidP="00000000" w:rsidRDefault="00000000" w:rsidRPr="00000000" w14:paraId="00000029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동기화가 필요한 이벤트가 발생할 경우, 해당 액터에서는 서버와의 통신을 담당하는 액터의 포인터를 통하여 서버에 패킷을 전송함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monster : monster_block_id)</w:t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(monster.second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// 바이킹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  <w:t xml:space="preserve">TracePacket packet;</w:t>
              <w:br w:type="textWrapping"/>
              <w:tab/>
              <w:tab/>
              <w:tab/>
              <w:tab/>
              <w:t xml:space="preserve">packet.block_id = monster.first;</w:t>
              <w:br w:type="textWrapping"/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mindistance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999999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minid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&lt;= MAX_USER; i++)</w:t>
              <w:br w:type="textWrapping"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(objects[i].object_state != STATE_INGAME)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x = powf((objects[i].x - objects[monster.first].x),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y = powf((objects[i].y - objects[monster.first].y),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z = powf((objects[i].z - objects[monster.first].z),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temp = sqrtf(x + y + z);</w:t>
              <w:br w:type="textWrapping"/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(mindistance &gt; temp)</w:t>
              <w:br w:type="textWrapping"/>
              <w:tab/>
              <w:tab/>
              <w:tab/>
              <w:tab/>
              <w:tab/>
              <w:tab/>
              <w:t xml:space="preserve">mindistance = temp;</w:t>
              <w:br w:type="textWrapping"/>
              <w:tab/>
              <w:tab/>
              <w:tab/>
              <w:tab/>
              <w:tab/>
              <w:t xml:space="preserve">minid = i;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(minid !=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-1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mindistance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 xml:space="preserve">packet.player_id = minid;</w:t>
              <w:br w:type="textWrapping"/>
              <w:tab/>
              <w:tab/>
              <w:tab/>
              <w:tab/>
              <w:tab/>
              <w:t xml:space="preserve">Broadcast_Packet(&amp;packet);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몬스터 블럭의 예시</w:t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서버에서 액터의 정보를 바꿀 필요가 있을 경우 서버 내의 오브젝트 정보를 수정한 후, 바뀐 오브젝트의 정보를 패킷에 넣어서 전송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패킷에는 수정된 오브젝트의 id값과 그 정보가 들어감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TRACE: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cast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reinterpret_cast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&lt;TracePacket*&gt;(p_buf);</w:t>
              <w:br w:type="textWrapping"/>
              <w:tab/>
              <w:tab/>
              <w:t xml:space="preserve">move_monster(cast-&gt;block_id, cast-&gt;player_id);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클라이언트가 패킷을 받으면 패킷의 정보를 매개변수로 하는 블루프린트 함수를 호출해 언리얼 액터의 property를 변경함</w:t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USTRUCT(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BlueprintType)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struct FCommandBlockInfo {</w:t>
              <w:br w:type="textWrapping"/>
              <w:tab/>
              <w:t xml:space="preserve">GENERATED_USTRUCT_BODY()</w:t>
              <w:br w:type="textWrapping"/>
              <w:br w:type="textWrapping"/>
              <w:tab/>
              <w:t xml:space="preserve">UPROPERTY(VisibleAnywhere,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BlueprintReadWrite, 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Category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Basic)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ab/>
              <w:t xml:space="preserve">int index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br w:type="textWrapping"/>
              <w:tab/>
              <w:t xml:space="preserve">UPROPERTY(VisibleAnywhere,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BlueprintReadWrite, 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Category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Basic)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ab/>
              <w:t xml:space="preserve">TArray&lt;int32&gt; data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2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커맨드 블럭의 자료구조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모든 블럭은 커맨드 블럭의 인덱스(예 : 이동 커맨드)와 그 정보(예 : 이동 커맨드의 x좌표)를 멤버로 갖는 구조체의 TArray를 가짐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플레이어가 블럭에 커맨드를 적용하면 해당 자료구조에 정보가 저장됨</w:t>
      </w:r>
    </w:p>
    <w:tbl>
      <w:tblPr>
        <w:tblStyle w:val="Table5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void Aclient::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send_command_packet(int block_id, TArray&lt;int32&gt; commandindex,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TArray&lt;int32&gt;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 xml:space="preserve">{</w:t>
              <w:br w:type="textWrapping"/>
              <w:tab/>
              <w:t xml:space="preserve">CommandPacket commandpacket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commandpacket.commandblock_id = block_id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for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 i &lt; lengthofcommandlist; ++i)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 xml:space="preserve">{</w:t>
              <w:br w:type="textWrapping"/>
              <w:tab/>
              <w:tab/>
              <w:t xml:space="preserve">if (commandindex[i] &gt;=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{</w:t>
              <w:br w:type="textWrapping"/>
              <w:tab/>
              <w:tab/>
              <w:tab/>
              <w:t xml:space="preserve">commandpacket.commandblockindex[i] = commandindex[i]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commandpacket.commandblockdat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 = commanddat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a_3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[i]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ab/>
              <w:t xml:space="preserve">send_packet(&amp;commandpacket)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;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COMMAND: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cast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reinterpret_cast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&lt;CommandPacket*&gt;(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buffer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 xml:space="preserve">CommandPacket commandpacket;</w:t>
              <w:br w:type="textWrapping"/>
              <w:br w:type="textWrapping"/>
              <w:tab/>
              <w:tab/>
              <w:t xml:space="preserve">commandpacket.commandblock_id = cast-&gt;commandblock_id;</w:t>
              <w:br w:type="textWrapping"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 COMMANDS; ++i)</w:t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(cast-&gt;commandblockindex[i] &gt;=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  <w:t xml:space="preserve">commandpacket.commandblockindex[i] = cast-&gt;commandblockindex[i];</w:t>
              <w:br w:type="textWrapping"/>
              <w:tab/>
              <w:tab/>
              <w:tab/>
              <w:tab/>
              <w:t xml:space="preserve">commandpacket.commandblockdata_0[i] = cast-&gt;commandblockdata_0[i];</w:t>
              <w:br w:type="textWrapping"/>
              <w:tab/>
              <w:tab/>
              <w:tab/>
              <w:tab/>
              <w:t xml:space="preserve">commandpacket.commandblockdata_1[i] = cast-&gt;commandblockdata_1[i];</w:t>
              <w:br w:type="textWrapping"/>
              <w:tab/>
              <w:tab/>
              <w:tab/>
              <w:tab/>
              <w:t xml:space="preserve">commandpacket.commandblockdata_2[i] = cast-&gt;commandblockdata_2[i];</w:t>
              <w:br w:type="textWrapping"/>
              <w:tab/>
              <w:tab/>
              <w:tab/>
              <w:tab/>
              <w:t xml:space="preserve">commandpacket.commandblockdata_3[i] = cast-&gt;commandblockdata_3[i];</w:t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  <w:t xml:space="preserve">Broadcast_Packet(&amp;commandpacket);</w:t>
              <w:br w:type="textWrapping"/>
              <w:br w:type="textWrapping"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저장된 자료구조에서 정보를 읽어서 배열에 넣은 후 이를 패킷으로 만들어서 서버에 전송함</w:t>
      </w:r>
    </w:p>
    <w:p w:rsidR="00000000" w:rsidDel="00000000" w:rsidP="00000000" w:rsidRDefault="00000000" w:rsidRPr="00000000" w14:paraId="00000039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서버는 받은 커맨드 블럭 정보를 오브젝트에 저장한 후 다른 플레이어에게 브로드캐스팅함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https://youtu.be/6SCpTso8YUc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3E">
      <w:pPr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-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https://github.com/yimgunho/Witch_of_Time/tree/master/Witch_of_Time/Source/Witch_of_Time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1155cc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https://github.com/yimgunho/Witch_of_Time/tree/master/Server/Server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MMO Simulator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MMORPG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C++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2021년 5월 – 2021년 7월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4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29200" cy="50482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이동하면서 만나는 몬스터와 전투하며 승리 후 얻은 경험치로 레벨업 하는 게임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간단한 MMORPG의 구현</w:t>
      </w:r>
    </w:p>
    <w:p w:rsidR="00000000" w:rsidDel="00000000" w:rsidP="00000000" w:rsidRDefault="00000000" w:rsidRPr="00000000" w14:paraId="0000005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서버에 다양한 기능을 구현해 보고, 동시접속자 수 테스트</w:t>
      </w:r>
    </w:p>
    <w:p w:rsidR="00000000" w:rsidDel="00000000" w:rsidP="00000000" w:rsidRDefault="00000000" w:rsidRPr="00000000" w14:paraId="00000054">
      <w:pPr>
        <w:ind w:firstLine="720"/>
        <w:rPr/>
      </w:pP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가상 클라이언트 프로그램으로 6000명 까지 실제 측정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 스레드 IOCP 서버를 통한 모든 컨텐츠 실행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미리 생성된 맵 파일을 읽어서 맵 생성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데이터베이스 연동을 통한 사용자 데이터 관리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채팅 패킷을 통한 채팅 및 시스템 메시지 처리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lua 스크립트를 통한 npc ai 적용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시야 처리 및 섹터 분할을 통한 이동 최적화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타이머 큐를 통한 몬스터의 이동 / 공격 등의 이벤트 처리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A* 알고리즘을 사용한 npc의 길찾기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6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멀티스레드 환경에서의 Data Race 문제 해결</w:t>
      </w:r>
    </w:p>
    <w:p w:rsidR="00000000" w:rsidDel="00000000" w:rsidP="00000000" w:rsidRDefault="00000000" w:rsidRPr="00000000" w14:paraId="00000062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최적화를 통한 동시 접속자 수 극대화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6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레이스가 적은 자료구조(Array) 사용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mutex를 사용한 상호 배제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많은 npc의 길찾기 알고리즘에서 시간을 많이 사용하지 않도록 일정 깊이까지만 경로를 탐색하도록 함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월드를 작은 세션으로 쪼갠 후, 같은 세션에 있는 플레이어 / npc끼리만 시야 처리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핵심 소스코드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(int i = 0; i &lt; MAX_USER + 1; i++) {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npc 생성</w:t>
              <w:br w:type="textWrapping"/>
              <w:tab/>
              <w:tab/>
              <w:t xml:space="preserve">auto&amp;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objects[i];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.id = i;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.object_state = STATE_READY;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(true == is_npc(i))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.object_state = STATE_INGAME;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.x = rand() % WORLD_WIDTH;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.y = rand() % WORLD_HEIGHT;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.init_x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.x;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.init_y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.y;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.sec_x = (int)(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.x / SECTOR_X);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.sec_y = (int)(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.y / SECTOR_Y);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.obj_class = rand() % 4 + 1;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 = rand() % 10;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.hp = 90 +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 * 10;</w:t>
              <w:br w:type="textWrapping"/>
              <w:tab/>
              <w:tab/>
              <w:tab/>
              <w:t xml:space="preserve">switch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.obj_class) {</w:t>
              <w:br w:type="textWrapping"/>
              <w:tab/>
              <w:tab/>
              <w:tab/>
              <w:t xml:space="preserve">case 1:</w:t>
              <w:br w:type="textWrapping"/>
              <w:tab/>
              <w:tab/>
              <w:tab/>
              <w:tab/>
              <w:t xml:space="preserve">sprintf_s(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.m_name,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"슬라임lv%d"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.level);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 xml:space="preserve">case 2:</w:t>
              <w:br w:type="textWrapping"/>
              <w:tab/>
              <w:tab/>
              <w:tab/>
              <w:tab/>
              <w:t xml:space="preserve">sprintf_s(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.m_name,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"레드 슬라임lv%d"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.level);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 xml:space="preserve">case 3:</w:t>
              <w:br w:type="textWrapping"/>
              <w:tab/>
              <w:tab/>
              <w:tab/>
              <w:tab/>
              <w:t xml:space="preserve">sprintf_s(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.m_name,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"박쥐lv%d"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.level);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 xml:space="preserve">case 4:</w:t>
              <w:br w:type="textWrapping"/>
              <w:tab/>
              <w:tab/>
              <w:tab/>
              <w:tab/>
              <w:t xml:space="preserve">sprintf_s(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.m_name,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"붉은 박쥐lv%d"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.level);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t xml:space="preserve">sectors[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.sec_x][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.sec_y].insert(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.id);</w:t>
              <w:br w:type="textWrapping"/>
              <w:tab/>
              <w:tab/>
              <w:tab/>
              <w:br w:type="textWrapping"/>
              <w:t xml:space="preserve">// npc 객체에 lua 가상 머신 생성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 xml:space="preserve">lua_State* L_state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pl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luaL_newstate();</w:t>
              <w:br w:type="textWrapping"/>
              <w:br w:type="textWrapping"/>
              <w:tab/>
              <w:tab/>
              <w:tab/>
              <w:t xml:space="preserve">luaL_openlibs(L_state);</w:t>
              <w:br w:type="textWrapping"/>
              <w:tab/>
              <w:tab/>
              <w:tab/>
              <w:t xml:space="preserve">luaL_loadfile(L_state,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"npc.lua"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 xml:space="preserve">int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lua_pcall(L_state, 0, 0, 0);</w:t>
              <w:br w:type="textWrapping"/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lua 함수 호출</w:t>
              <w:br w:type="textWrapping"/>
              <w:tab/>
              <w:tab/>
              <w:tab/>
              <w:t xml:space="preserve">lua_getglobal(L_state,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"set_object_info"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 xml:space="preserve">lua_pushnumber(L_state, i);</w:t>
              <w:br w:type="textWrapping"/>
              <w:tab/>
              <w:tab/>
              <w:tab/>
              <w:t xml:space="preserve">lua_pcall(L_state, 1, 0, 0);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// c++ 함수 등록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  <w:tab/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"API_get_x"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API_get_x);</w:t>
              <w:br w:type="textWrapping"/>
              <w:tab/>
              <w:tab/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"API_get_y"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API_get_y);</w:t>
              <w:br w:type="textWrapping"/>
              <w:tab/>
              <w:tab/>
              <w:tab/>
              <w:t xml:space="preserve">lua_register(L_state,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"API_ATTACK_PLAYER"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API_ATTACK_PLAYER);</w:t>
              <w:br w:type="textWrapping"/>
              <w:br w:type="textWrapping"/>
              <w:tab/>
              <w:tab/>
              <w:t xml:space="preserve">}</w:t>
              <w:br w:type="textWrapping"/>
              <w:tab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시작시 npc 객체의 생성 &amp; npc 객체에 lua 가상 머신 생성 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가상 머신에 c++로 작성된 호출 가능한 함수 등록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8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void db_func() {</w:t>
              <w:br w:type="textWrapping"/>
              <w:tab/>
              <w:t xml:space="preserve">using namespace chrono;</w:t>
              <w:br w:type="textWrapping"/>
              <w:tab/>
              <w:t xml:space="preserve">SQLHENV henv;</w:t>
              <w:br w:type="textWrapping"/>
              <w:tab/>
              <w:t xml:space="preserve">SQLHDBC hdbc;</w:t>
              <w:br w:type="textWrapping"/>
              <w:tab/>
              <w:t xml:space="preserve">SQLHSTMT hstmt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SQLRETURN retcode;</w:t>
              <w:br w:type="textWrapping"/>
              <w:tab/>
              <w:t xml:space="preserve">SQLWCHAR szName[MAX_ID_LEN];</w:t>
              <w:br w:type="textWrapping"/>
              <w:tab/>
              <w:t xml:space="preserve">SQLINTEGER char_level, char_hp, char_exp, char_x, char_y;</w:t>
              <w:br w:type="textWrapping"/>
              <w:tab/>
              <w:t xml:space="preserve">SQLLEN cbCharhp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cbCharexp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cbCharLevel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cbCharX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cbCharY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br w:type="textWrapping"/>
              <w:tab/>
              <w:t xml:space="preserve">// Allocate environment handle  </w:t>
              <w:br w:type="textWrapping"/>
              <w:tab/>
              <w:t xml:space="preserve">retcode = SQLAllocHandle(SQL_HANDLE_ENV, SQL_NULL_HANDLE, &amp;henv);</w:t>
              <w:br w:type="textWrapping"/>
              <w:br w:type="textWrapping"/>
              <w:tab/>
              <w:t xml:space="preserve">// Set the ODBC version environment attribute  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 {</w:t>
              <w:br w:type="textWrapping"/>
              <w:tab/>
              <w:tab/>
              <w:t xml:space="preserve">retcode = SQLSetEnvAttr(henv, SQL_ATTR_ODBC_VERSION, (SQLPOINTER*)SQL_OV_ODBC3,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br w:type="textWrapping"/>
              <w:tab/>
              <w:tab/>
              <w:t xml:space="preserve">// Allocate connection handle  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 {</w:t>
              <w:br w:type="textWrapping"/>
              <w:tab/>
              <w:tab/>
              <w:tab/>
              <w:t xml:space="preserve">retcode = SQLAllocHandle(SQL_HANDLE_DBC, henv, &amp;hdbc);</w:t>
              <w:br w:type="textWrapping"/>
              <w:br w:type="textWrapping"/>
              <w:tab/>
              <w:tab/>
              <w:tab/>
              <w:t xml:space="preserve">// Set login timeout to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seconds  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 {</w:t>
              <w:br w:type="textWrapping"/>
              <w:tab/>
              <w:tab/>
              <w:tab/>
              <w:tab/>
              <w:t xml:space="preserve">SQLSetConnectAttr(hdbc, SQL_LOGIN_TIMEOUT, (SQLPOINTER)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br w:type="textWrapping"/>
              <w:tab/>
              <w:tab/>
              <w:tab/>
              <w:tab/>
              <w:t xml:space="preserve">// Connect to data source  </w:t>
              <w:br w:type="textWrapping"/>
              <w:tab/>
              <w:tab/>
              <w:tab/>
              <w:tab/>
              <w:t xml:space="preserve">retcode = SQLConnect(hdbc, (SQLWCHAR*)L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"my_server"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SQL_NTS, (SQLWCHAR*)NULL,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NULL,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  <w:tab/>
              <w:tab/>
              <w:t xml:space="preserve">while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  <w:tab/>
              <w:tab/>
              <w:tab/>
              <w:t xml:space="preserve">db_lock.lock();</w:t>
            </w:r>
          </w:p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큐에 db 접근 이벤트가 존재하는지 검사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(!db_queue.empty() &amp;&amp;</w:t>
              <w:br w:type="textWrapping"/>
              <w:tab/>
              <w:tab/>
              <w:tab/>
              <w:tab/>
              <w:tab/>
              <w:tab/>
              <w:t xml:space="preserve">db_queue.front().event_time &lt;= system_clock::now()) {</w:t>
              <w:br w:type="textWrapping"/>
              <w:tab/>
              <w:tab/>
              <w:tab/>
              <w:tab/>
              <w:tab/>
              <w:tab/>
              <w:t xml:space="preserve">DB_EVENT ev = db_queue.front();</w:t>
              <w:br w:type="textWrapping"/>
              <w:tab/>
              <w:tab/>
              <w:tab/>
              <w:tab/>
              <w:tab/>
              <w:tab/>
              <w:t xml:space="preserve">db_queue.pop();</w:t>
              <w:br w:type="textWrapping"/>
              <w:t xml:space="preserve">// db 이벤트에 따른 처리</w:t>
              <w:br w:type="textWrapping"/>
              <w:tab/>
              <w:tab/>
              <w:tab/>
              <w:tab/>
              <w:tab/>
              <w:tab/>
              <w:t xml:space="preserve">switch (ev.ev_type) {</w:t>
              <w:br w:type="textWrapping"/>
              <w:tab/>
              <w:tab/>
              <w:tab/>
              <w:tab/>
              <w:tab/>
              <w:tab/>
              <w:t xml:space="preserve">case OP_GET_PLAYER_INFO:</w:t>
              <w:br w:type="textWrapping"/>
              <w:tab/>
              <w:tab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ab/>
              <w:tab/>
              <w:t xml:space="preserve">retcode = SQLAllocHandle(SQL_HANDLE_STMT, hdbc, &amp;hstmt);</w:t>
              <w:br w:type="textWrapping"/>
              <w:tab/>
              <w:tab/>
              <w:tab/>
              <w:tab/>
              <w:tab/>
              <w:tab/>
              <w:tab/>
              <w:t xml:space="preserve">SQLWCHAR buf[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255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];</w:t>
              <w:br w:type="textWrapping"/>
              <w:tab/>
              <w:tab/>
              <w:tab/>
              <w:tab/>
              <w:tab/>
              <w:tab/>
              <w:tab/>
              <w:t xml:space="preserve">wchar_t oid[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];</w:t>
              <w:br w:type="textWrapping"/>
              <w:tab/>
              <w:tab/>
              <w:tab/>
              <w:tab/>
              <w:tab/>
              <w:tab/>
              <w:tab/>
              <w:t xml:space="preserve">MultiByteToWideChar(CP_ACP,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ev.object_id,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oid,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Stored Procedure 호출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ab/>
              <w:t xml:space="preserve">wsprintf(buf, L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"EXEC READ_PLAYERINFO %s"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oid);</w:t>
              <w:br w:type="textWrapping"/>
              <w:tab/>
              <w:tab/>
              <w:tab/>
              <w:tab/>
              <w:tab/>
              <w:tab/>
              <w:tab/>
              <w:t xml:space="preserve">retcode = SQLExecDirect(hstmt, (SQLWCHAR*)buf, SQL_NTS);</w:t>
              <w:br w:type="textWrapping"/>
            </w:r>
          </w:p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db 이벤트 처리 완료를 알리는 이벤트 생성</w:t>
            </w:r>
          </w:p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ab/>
              <w:t xml:space="preserve">OVERLAPPED_EXTENDED* overlapped = new OVERLAPPED_EXTENDED;</w:t>
              <w:br w:type="textWrapping"/>
              <w:tab/>
              <w:tab/>
              <w:tab/>
              <w:tab/>
              <w:tab/>
              <w:tab/>
              <w:tab/>
              <w:t xml:space="preserve">overlapped-&gt;op_type = ev.ev_type;</w:t>
              <w:br w:type="textWrapping"/>
              <w:tab/>
              <w:tab/>
              <w:tab/>
              <w:tab/>
              <w:tab/>
              <w:tab/>
              <w:tab/>
              <w:t xml:space="preserve">HandleDiagnosticRecord(hstmt, SQL_HANDLE_STMT, retcode);</w:t>
              <w:br w:type="textWrapping"/>
              <w:br w:type="textWrapping"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 {</w:t>
              <w:br w:type="textWrapping"/>
              <w:br w:type="textWrapping"/>
              <w:tab/>
              <w:tab/>
              <w:tab/>
              <w:tab/>
              <w:tab/>
              <w:tab/>
              <w:tab/>
              <w:tab/>
              <w:t xml:space="preserve">// Bind columns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 </w:t>
              <w:br w:type="textWrapping"/>
              <w:tab/>
              <w:tab/>
              <w:tab/>
              <w:tab/>
              <w:tab/>
              <w:tab/>
              <w:tab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&amp;char_level,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&amp;cbCharLevel);</w:t>
              <w:br w:type="textWrapping"/>
              <w:tab/>
              <w:tab/>
              <w:tab/>
              <w:tab/>
              <w:tab/>
              <w:tab/>
              <w:tab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&amp;char_hp,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&amp;cbCharhp);</w:t>
              <w:br w:type="textWrapping"/>
              <w:tab/>
              <w:tab/>
              <w:tab/>
              <w:tab/>
              <w:tab/>
              <w:tab/>
              <w:tab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SQL_C_ULONG, &amp;char_exp,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&amp;cbCharexp);</w:t>
              <w:br w:type="textWrapping"/>
              <w:tab/>
              <w:tab/>
              <w:tab/>
              <w:tab/>
              <w:tab/>
              <w:tab/>
              <w:tab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SQL_C_SHORT, &amp;char_x,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&amp;cbCharX);</w:t>
              <w:br w:type="textWrapping"/>
              <w:tab/>
              <w:tab/>
              <w:tab/>
              <w:tab/>
              <w:tab/>
              <w:tab/>
              <w:tab/>
              <w:tab/>
              <w:t xml:space="preserve">retcode = SQLBindCol(hstmt,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6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SQL_C_SHORT, &amp;char_y,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&amp;cbCharY);</w:t>
              <w:br w:type="textWrapping"/>
              <w:br w:type="textWrapping"/>
              <w:br w:type="textWrapping"/>
              <w:tab/>
              <w:tab/>
              <w:tab/>
              <w:tab/>
              <w:tab/>
              <w:tab/>
              <w:tab/>
              <w:tab/>
              <w:t xml:space="preserve">// Fetch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print each row of data. On an error, display a message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exit.  </w:t>
              <w:br w:type="textWrapping"/>
              <w:tab/>
              <w:tab/>
              <w:tab/>
              <w:tab/>
              <w:tab/>
              <w:tab/>
              <w:tab/>
              <w:tab/>
              <w:t xml:space="preserve">for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; i++) {</w:t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retcode = SQLFetch(hstmt);</w:t>
              <w:br w:type="textWrapping"/>
              <w:tab/>
              <w:tab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SQL_ERROR || retcode == SQL_SUCCESS_WITH_INFO) {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HandleDiagnosticRecord(hstmt, SQL_HANDLE_STMT, retcode);</w:t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(retcode == SQL_SUCCESS || retcode == SQL_SUCCESS_WITH_INFO)</w:t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ev.object_exp = char_exp;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ev.object_hp = char_hp;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ev.object_level = char_level;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ev.object_x = char_x;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ev.object_y = char_y;</w:t>
              <w:br w:type="textWrapping"/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 !=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break; // end of data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{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ev.object_exp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ev.object_hp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ev.object_level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ev.object_x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ev.object_y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ab/>
              <w:t xml:space="preserve">break;</w:t>
              <w:br w:type="textWrapping"/>
              <w:tab/>
              <w:tab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ab/>
              <w:t xml:space="preserve">// Process data  </w:t>
              <w:br w:type="textWrapping"/>
              <w:tab/>
              <w:tab/>
              <w:tab/>
              <w:tab/>
              <w:tab/>
              <w:tab/>
              <w:tab/>
              <w:br w:type="textWrapping"/>
              <w:tab/>
              <w:tab/>
              <w:tab/>
              <w:tab/>
              <w:tab/>
              <w:tab/>
              <w:tab/>
              <w:t xml:space="preserve">SQLCancel(hstmt);</w:t>
              <w:br w:type="textWrapping"/>
              <w:tab/>
              <w:tab/>
              <w:tab/>
              <w:tab/>
              <w:tab/>
              <w:tab/>
              <w:tab/>
              <w:t xml:space="preserve">SQLFreeHandle(SQL_HANDLE_STMT, hstmt);</w:t>
              <w:br w:type="textWrapping"/>
              <w:br w:type="textWrapping"/>
              <w:t xml:space="preserve">// 정보를 넣어서 iocp를 통해 처리</w:t>
              <w:br w:type="textWrapping"/>
              <w:tab/>
              <w:tab/>
              <w:tab/>
              <w:tab/>
              <w:tab/>
              <w:tab/>
              <w:tab/>
              <w:t xml:space="preserve">memcpy(&amp;overlapped-&gt;packetbuf[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], &amp;ev, sizeof(DB_EVENT));</w:t>
              <w:br w:type="textWrapping"/>
              <w:br w:type="textWrapping"/>
              <w:br w:type="textWrapping"/>
              <w:br w:type="textWrapping"/>
              <w:tab/>
              <w:tab/>
              <w:tab/>
              <w:tab/>
              <w:tab/>
              <w:tab/>
              <w:tab/>
              <w:t xml:space="preserve">PostQueuedCompletionStatus(iocp_handle,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ev.object_index, &amp;overlapped-&gt;overlapped);</w:t>
              <w:br w:type="textWrapping"/>
              <w:tab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  <w:tab/>
              <w:t xml:space="preserve">break;</w:t>
              <w:br w:type="textWrapping"/>
              <w:tab/>
              <w:tab/>
              <w:tab/>
              <w:tab/>
              <w:tab/>
              <w:tab/>
              <w:t xml:space="preserve">{...}</w:t>
              <w:tab/>
              <w:tab/>
              <w:tab/>
              <w:tab/>
              <w:tab/>
              <w:tab/>
              <w:t xml:space="preserve">db_lock.unlock();</w:t>
              <w:br w:type="textWrapping"/>
              <w:tab/>
              <w:tab/>
              <w:tab/>
              <w:tab/>
              <w:tab/>
              <w:tab/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  <w:tab/>
              <w:tab/>
              <w:tab/>
              <w:tab/>
              <w:t xml:space="preserve">db_lock.unlock();</w:t>
              <w:br w:type="textWrapping"/>
              <w:tab/>
              <w:tab/>
              <w:tab/>
              <w:tab/>
              <w:tab/>
              <w:tab/>
              <w:t xml:space="preserve">this_thread::sleep_for(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ms);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 xml:space="preserve">}</w:t>
              <w:br w:type="textWrapping"/>
              <w:br w:type="textWrapping"/>
              <w:tab/>
              <w:tab/>
              <w:tab/>
              <w:tab/>
              <w:t xml:space="preserve">SQLDisconnect(hdbc);</w:t>
              <w:br w:type="textWrapping"/>
              <w:tab/>
              <w:tab/>
              <w:tab/>
              <w:tab/>
              <w:t xml:space="preserve">SQLFreeHandle(SQL_HANDLE_DBC, hdbc);</w:t>
              <w:br w:type="textWrapping"/>
              <w:tab/>
              <w:tab/>
              <w:tab/>
              <w:tab/>
              <w:t xml:space="preserve">SQLFreeHandle(SQL_HANDLE_ENV, henv);</w:t>
              <w:br w:type="textWrapping"/>
              <w:tab/>
              <w:tab/>
              <w:tab/>
              <w:t xml:space="preserve">}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ab/>
              <w:br w:type="textWrapping"/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ind w:left="72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https://docs.microsoft.com/en-us/sql/odbc/reference/syntax/sqlbindcol-function?redirectedfrom=MSDN&amp;view=sql-server-ver15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ms의 code example을 수정해서 사용</w:t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 스레드에서 db 이벤트를 전담하여 처리함</w:t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객체에서 db에 접근할 일이 있을 경우 db 이벤트 큐에 이벤트를 push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db 스레드에서는 이벤트 큐를 검사하여 db에 접근 후 결과를 iocp 이벤트로 처리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search_sector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x,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y,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unordered_set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&lt;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&gt;&amp; new_vl,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p_id) 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(x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y &lt;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x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y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80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(is_npc(p_id) ==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 pl : sectors[x][y])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(pl == p_id)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(is_npc(pl) ==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(objects[pl].object_state == STATE_INGAME &amp;&amp; can_see(p_id, pl))</w:t>
              <w:br w:type="textWrapping"/>
              <w:tab/>
              <w:tab/>
              <w:tab/>
              <w:tab/>
              <w:t xml:space="preserve">new_vl.insert(pl);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auto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&amp; pl : sectors[x][y])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(pl == p_id)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continue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(objects[pl].object_state == STATE_INGAME &amp;&amp; can_see(p_id, pl))</w:t>
              <w:br w:type="textWrapping"/>
              <w:tab/>
              <w:tab/>
              <w:tab/>
              <w:tab/>
              <w:t xml:space="preserve">new_vl.insert(pl);</w:t>
              <w:br w:type="textWrapping"/>
              <w:tab/>
              <w:tab/>
              <w:t xml:space="preserve">}</w:t>
              <w:br w:type="textWrapping"/>
              <w:tab/>
              <w:t xml:space="preserve">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이동 이벤트 등을 처리할 필요가 있을 때, 서버의 부하를 줄이기 위해서 같은 섹터에 존재하는 플레이어들끼리 시야 처리</w:t>
      </w:r>
    </w:p>
    <w:p w:rsidR="00000000" w:rsidDel="00000000" w:rsidP="00000000" w:rsidRDefault="00000000" w:rsidRPr="00000000" w14:paraId="0000008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각종 이벤트는 시야 내에 있는 플레이어에게만 전송됨</w:t>
      </w:r>
    </w:p>
    <w:tbl>
      <w:tblPr>
        <w:tblStyle w:val="Table10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int a_star_search(int p_id, int o_id) {</w:t>
              <w:br w:type="textWrapping"/>
              <w:tab/>
              <w:t xml:space="preserve">int x = objects[p_id].x;</w:t>
              <w:br w:type="textWrapping"/>
              <w:tab/>
              <w:t xml:space="preserve">int y = objects[p_id].y;</w:t>
              <w:br w:type="textWrapping"/>
              <w:tab/>
              <w:t xml:space="preserve">int tx = objects[o_id].x;</w:t>
              <w:br w:type="textWrapping"/>
              <w:tab/>
              <w:t xml:space="preserve">int ty = objects[o_id].y;</w:t>
              <w:br w:type="textWrapping"/>
              <w:br w:type="textWrapping"/>
              <w:tab/>
              <w:t xml:space="preserve">int dist;</w:t>
              <w:br w:type="textWrapping"/>
              <w:br w:type="textWrapping"/>
              <w:tab/>
              <w:t xml:space="preserve">int g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int h = get_dist(x, y, tx, ty);</w:t>
              <w:br w:type="textWrapping"/>
              <w:tab/>
              <w:t xml:space="preserve">int f = g + h;</w:t>
              <w:br w:type="textWrapping"/>
              <w:br w:type="textWrapping"/>
              <w:tab/>
              <w:t xml:space="preserve">list&lt;node*&gt; open;</w:t>
              <w:br w:type="textWrapping"/>
              <w:tab/>
              <w:t xml:space="preserve">list&lt;node*&gt; closed;</w:t>
              <w:br w:type="textWrapping"/>
              <w:tab/>
              <w:t xml:space="preserve">node* parent;</w:t>
              <w:br w:type="textWrapping"/>
              <w:tab/>
              <w:t xml:space="preserve">node* cur;</w:t>
              <w:br w:type="textWrapping"/>
              <w:tab/>
              <w:t xml:space="preserve">node* child;</w:t>
              <w:br w:type="textWrapping"/>
              <w:tab/>
              <w:t xml:space="preserve">parent = new node();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-&gt;x = x;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-&gt;y = y;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-&gt;g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-&gt;f = f;</w:t>
              <w:br w:type="textWrapping"/>
              <w:tab/>
              <w:t xml:space="preserve">open.push_back(parent);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(!open.empty())</w:t>
              <w:br w:type="textWrapping"/>
              <w:tab/>
              <w:t xml:space="preserve">{</w:t>
              <w:br w:type="textWrapping"/>
              <w:tab/>
              <w:tab/>
              <w:t xml:space="preserve">open.sort(comp);</w:t>
              <w:br w:type="textWrapping"/>
              <w:tab/>
              <w:tab/>
              <w:t xml:space="preserve">cur = open.front();</w:t>
              <w:br w:type="textWrapping"/>
              <w:tab/>
              <w:tab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(cur-&gt;g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dir = cur-&gt;dir;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t xml:space="preserve">return dir;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(get_dist(cur-&gt;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cur-&gt;y, tx, ty) &lt;=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{</w:t>
              <w:br w:type="textWrapping"/>
              <w:tab/>
              <w:tab/>
              <w:tab/>
              <w:t xml:space="preserve">node* ptr = cur;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(ptr-&gt;parent == nullptr)</w:t>
              <w:br w:type="textWrapping"/>
              <w:tab/>
              <w:tab/>
              <w:tab/>
              <w:tab/>
              <w:t xml:space="preserve">return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while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(ptr-&gt;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!= nullptr)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ptr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ptr-&gt;parent;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dir = ptr-&gt;dir;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 xml:space="preserve">delete c;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t xml:space="preserve">return dir;</w:t>
              <w:br w:type="textWrapping"/>
              <w:tab/>
              <w:tab/>
              <w:t xml:space="preserve">}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{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(cur-&gt;y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(!obstacles[cur-&gt;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][cur-&gt;y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 {</w:t>
              <w:br w:type="textWrapping"/>
              <w:tab/>
              <w:tab/>
              <w:tab/>
              <w:tab/>
              <w:tab/>
              <w:t xml:space="preserve">bool 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child = new node();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-&gt;dir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cur-&gt;x;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cur-&gt;y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cur-&gt;g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= cur;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get_dist(child-&gt;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tx, ty) + child-&gt;g;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(!found)</w:t>
              <w:br w:type="textWrapping"/>
              <w:tab/>
              <w:tab/>
              <w:tab/>
              <w:tab/>
              <w:tab/>
              <w:tab/>
              <w:t xml:space="preserve">open.push_back(child);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 xml:space="preserve">delete child;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(cur-&gt;y &lt; WORLD_HEIGHT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(!obstacles[cur-&gt;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][cur-&gt;y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 {</w:t>
              <w:br w:type="textWrapping"/>
              <w:tab/>
              <w:tab/>
              <w:tab/>
              <w:tab/>
              <w:tab/>
              <w:t xml:space="preserve">bool 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child = new node();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-&gt;dir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cur-&gt;x;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cur-&gt;y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cur-&gt;g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= cur;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get_dist(child-&gt;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tx, ty) + child-&gt;g;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(!found)</w:t>
              <w:br w:type="textWrapping"/>
              <w:tab/>
              <w:tab/>
              <w:tab/>
              <w:tab/>
              <w:tab/>
              <w:tab/>
              <w:t xml:space="preserve">open.push_back(child);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 xml:space="preserve">delete child;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(cur-&gt;x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(!obstacles[cur-&gt;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- 1][cur-&gt;y]) {</w:t>
              <w:br w:type="textWrapping"/>
              <w:tab/>
              <w:tab/>
              <w:tab/>
              <w:tab/>
              <w:tab/>
              <w:t xml:space="preserve">bool 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child = new node();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-&gt;dir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cur-&gt;x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cur-&gt;y;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cur-&gt;g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= cur;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get_dist(child-&gt;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tx, ty) + child-&gt;g;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(!found)</w:t>
              <w:br w:type="textWrapping"/>
              <w:tab/>
              <w:tab/>
              <w:tab/>
              <w:tab/>
              <w:tab/>
              <w:tab/>
              <w:t xml:space="preserve">open.push_back(child);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 xml:space="preserve">delete child;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(cur-&gt;x &lt; WORLD_WIDTH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ab/>
              <w:t xml:space="preserve">{</w:t>
              <w:br w:type="textWrapping"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(!obstacles[cur-&gt;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+ 1][cur-&gt;y]) {</w:t>
              <w:br w:type="textWrapping"/>
              <w:tab/>
              <w:tab/>
              <w:tab/>
              <w:tab/>
              <w:tab/>
              <w:t xml:space="preserve">bool 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child = new node();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-&gt;dir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cur-&gt;x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cur-&gt;y;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cur-&gt;g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-&gt;parent = cur;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 get_dist(child-&gt;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tx, ty) + child-&gt;g;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c-&gt;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y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== child-&gt;y)</w:t>
              <w:br w:type="textWrapping"/>
              <w:tab/>
              <w:tab/>
              <w:tab/>
              <w:tab/>
              <w:tab/>
              <w:tab/>
              <w:tab/>
              <w:t xml:space="preserve">found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ab/>
              <w:tab/>
              <w:tab/>
              <w:tab/>
              <w:t xml:space="preserve">}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(!found)</w:t>
              <w:br w:type="textWrapping"/>
              <w:tab/>
              <w:tab/>
              <w:tab/>
              <w:tab/>
              <w:tab/>
              <w:tab/>
              <w:t xml:space="preserve">open.push_back(child);</w:t>
              <w:br w:type="textWrapping"/>
              <w:tab/>
              <w:tab/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ab/>
              <w:tab/>
              <w:tab/>
              <w:tab/>
              <w:t xml:space="preserve">delete child;</w:t>
              <w:br w:type="textWrapping"/>
              <w:tab/>
              <w:tab/>
              <w:tab/>
              <w:tab/>
              <w:t xml:space="preserve">}</w:t>
              <w:br w:type="textWrapping"/>
              <w:tab/>
              <w:tab/>
              <w:tab/>
              <w:t xml:space="preserve">}</w:t>
              <w:br w:type="textWrapping"/>
              <w:tab/>
              <w:tab/>
              <w:tab/>
              <w:br w:type="textWrapping"/>
              <w:tab/>
              <w:tab/>
              <w:tab/>
              <w:t xml:space="preserve">closed.push_back(cur);</w:t>
              <w:br w:type="textWrapping"/>
              <w:tab/>
              <w:tab/>
              <w:t xml:space="preserve">}</w:t>
              <w:br w:type="textWrapping"/>
              <w:br w:type="textWrapping"/>
              <w:tab/>
              <w:tab/>
              <w:t xml:space="preserve">open.pop_front();</w:t>
              <w:br w:type="textWrapping"/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open) {</w:t>
              <w:br w:type="textWrapping"/>
              <w:tab/>
              <w:tab/>
              <w:t xml:space="preserve">delete c;</w:t>
              <w:br w:type="textWrapping"/>
              <w:tab/>
              <w:t xml:space="preserve">}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(auto&amp; c : closed) {</w:t>
              <w:br w:type="textWrapping"/>
              <w:tab/>
              <w:tab/>
              <w:t xml:space="preserve">delete c;</w:t>
              <w:br w:type="textWrapping"/>
              <w:tab/>
              <w:t xml:space="preserve">}</w:t>
              <w:br w:type="textWrapping"/>
              <w:tab/>
              <w:t xml:space="preserve">return -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A* 알고리즘을 사용한 npc의 길찾기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트리의 깊이를 10으로 제한하고 탐색 실패시 최적의 결과를 리턴하여서 최적화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https://youtu.be/x_r8AD9l3og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- </w:t>
      </w:r>
    </w:p>
    <w:p w:rsidR="00000000" w:rsidDel="00000000" w:rsidP="00000000" w:rsidRDefault="00000000" w:rsidRPr="00000000" w14:paraId="00000093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https://github.com/SuniAnice/portfolio/tree/main/simple_mmo/Client/GSP_Client_2016182019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- </w:t>
      </w:r>
    </w:p>
    <w:p w:rsidR="00000000" w:rsidDel="00000000" w:rsidP="00000000" w:rsidRDefault="00000000" w:rsidRPr="00000000" w14:paraId="00000095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https://github.com/SuniAnice/portfolio/tree/main/simple_mmo/Server/IOCP_Server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magic quest</w:t>
      </w:r>
    </w:p>
    <w:p w:rsidR="00000000" w:rsidDel="00000000" w:rsidP="00000000" w:rsidRDefault="00000000" w:rsidRPr="00000000" w14:paraId="0000009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퍼즐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Android / Java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2021년 6월 – 2021년 7월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9E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0075" cy="2070324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5375" cy="2298004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5375" cy="23031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A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애니팡과 같은 3-매치 퍼즐 게임에 RPG 요소를 더한 게임</w:t>
      </w:r>
    </w:p>
    <w:p w:rsidR="00000000" w:rsidDel="00000000" w:rsidP="00000000" w:rsidRDefault="00000000" w:rsidRPr="00000000" w14:paraId="000000A5">
      <w:pPr>
        <w:numPr>
          <w:ilvl w:val="0"/>
          <w:numId w:val="24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색깔 블럭을 파괴해 마나를 모아서 스킬을 사용하고, 검 블럭을 파괴해서 적을 공격하고, 방패 블럭을 파괴하여 적의 공격을 막을 수 있음</w:t>
      </w:r>
    </w:p>
    <w:p w:rsidR="00000000" w:rsidDel="00000000" w:rsidP="00000000" w:rsidRDefault="00000000" w:rsidRPr="00000000" w14:paraId="000000A6">
      <w:pPr>
        <w:numPr>
          <w:ilvl w:val="0"/>
          <w:numId w:val="24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적을 처치하면 랜덤으로 선택되는 보상 중에서 하나를 선택할 수 있움</w:t>
      </w:r>
    </w:p>
    <w:p w:rsidR="00000000" w:rsidDel="00000000" w:rsidP="00000000" w:rsidRDefault="00000000" w:rsidRPr="00000000" w14:paraId="000000A7">
      <w:pPr>
        <w:numPr>
          <w:ilvl w:val="0"/>
          <w:numId w:val="24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점점 강해지는 적들을 상대로 최대한 적을 많이 처치하는 것이 목표인 로그라이크 게임</w:t>
      </w:r>
    </w:p>
    <w:p w:rsidR="00000000" w:rsidDel="00000000" w:rsidP="00000000" w:rsidRDefault="00000000" w:rsidRPr="00000000" w14:paraId="000000A8">
      <w:pPr>
        <w:ind w:left="720" w:firstLine="0"/>
        <w:rPr>
          <w:color w:val="24292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</w:p>
    <w:p w:rsidR="00000000" w:rsidDel="00000000" w:rsidP="00000000" w:rsidRDefault="00000000" w:rsidRPr="00000000" w14:paraId="000000A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ArrayList를 사용한 게임 루프 구현</w:t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Scene의 Stack을 사용한 멀티플 씬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ind w:left="720" w:hanging="360"/>
        <w:rPr>
          <w:color w:val="24292f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92f"/>
          <w:highlight w:val="white"/>
          <w:rtl w:val="0"/>
        </w:rPr>
        <w:t xml:space="preserve">다양한 비트맵 클래스를 활용한 화면 그리기 / 충돌 처리</w:t>
      </w:r>
    </w:p>
    <w:p w:rsidR="00000000" w:rsidDel="00000000" w:rsidP="00000000" w:rsidRDefault="00000000" w:rsidRPr="00000000" w14:paraId="000000AE">
      <w:pPr>
        <w:rPr>
          <w:color w:val="24292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구현하며 어려웠던 점</w:t>
      </w:r>
    </w:p>
    <w:p w:rsidR="00000000" w:rsidDel="00000000" w:rsidP="00000000" w:rsidRDefault="00000000" w:rsidRPr="00000000" w14:paraId="000000B0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9"/>
        </w:numPr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가비지 컬렉션 최적화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극복 방법</w:t>
      </w:r>
    </w:p>
    <w:p w:rsidR="00000000" w:rsidDel="00000000" w:rsidP="00000000" w:rsidRDefault="00000000" w:rsidRPr="00000000" w14:paraId="000000B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게임에서 삭제된 객체의 리소스 재활용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핵심 소스코드</w:t>
      </w:r>
    </w:p>
    <w:p w:rsidR="00000000" w:rsidDel="00000000" w:rsidP="00000000" w:rsidRDefault="00000000" w:rsidRPr="00000000" w14:paraId="000000B8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수업에서 사용된 코드 상당 부분 사용으로 수정 필요!</w:t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https://youtu.be/gMUeidO9O4Q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BE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https://github.com/SuniAnice/portfolio/tree/main/magic_quest/Project/app/src/main/java/kr/ac/kpu/game/s2016182019/termproject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Cube Beat</w:t>
      </w:r>
    </w:p>
    <w:p w:rsidR="00000000" w:rsidDel="00000000" w:rsidP="00000000" w:rsidRDefault="00000000" w:rsidRPr="00000000" w14:paraId="000000C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게임 장르 : 리듬 액션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 : Windows 10 / Opengl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인원 : 1인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기간 : 2017년 12월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스크린샷</w:t>
      </w:r>
    </w:p>
    <w:p w:rsidR="00000000" w:rsidDel="00000000" w:rsidP="00000000" w:rsidRDefault="00000000" w:rsidRPr="00000000" w14:paraId="000000C7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2800350" cy="28765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7975" cy="29241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게임 설명</w:t>
      </w:r>
    </w:p>
    <w:p w:rsidR="00000000" w:rsidDel="00000000" w:rsidP="00000000" w:rsidRDefault="00000000" w:rsidRPr="00000000" w14:paraId="000000C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3x3의 큐브 공간으로 떨어지는 노트를 올바른 타이밍에 처리하는 게임</w:t>
      </w:r>
    </w:p>
    <w:p w:rsidR="00000000" w:rsidDel="00000000" w:rsidP="00000000" w:rsidRDefault="00000000" w:rsidRPr="00000000" w14:paraId="000000C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특정 타이밍에 카메라를 회전시켜서 큐브 공간을 다른 방향에서 보여줌으로써 여러 느낌을 줌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구현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분할된 뷰포트 중 게임 뷰포트인 좌측 뷰포트의 카메라를 회전시키면서 새로운 뷰를 모여줌</w:t>
      </w:r>
    </w:p>
    <w:p w:rsidR="00000000" w:rsidDel="00000000" w:rsidP="00000000" w:rsidRDefault="00000000" w:rsidRPr="00000000" w14:paraId="000000D2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원근 투영과 평행 투영의 동적 전환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 입출력을 통한 음악의 추가 및 하이스코어 저장 구현</w:t>
      </w:r>
    </w:p>
    <w:p w:rsidR="00000000" w:rsidDel="00000000" w:rsidP="00000000" w:rsidRDefault="00000000" w:rsidRPr="00000000" w14:paraId="000000D4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FMOD를 통한 음악 재생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핵심 소스코드</w:t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initiailze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()</w:t>
              <w:br w:type="textWrapping"/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srand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(time(NULL));</w:t>
              <w:br w:type="textWrapping"/>
              <w:t xml:space="preserve">// json 파일 입출력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notedata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"../Resource/notedata.json"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::binary);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notedata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&gt;&gt;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root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"../Resource/highscore.json"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ifstream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::binary);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&gt;&gt;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Highscore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fmod 시스템에 json 파일에서 읽은 경로를 가지고 사운드 생성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System_Create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(&amp;soundSystem);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init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FMOD_INIT_NORMAL, NULL);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"../Resource/title.mp3"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&amp;title);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"../Resource/gameover.mp3"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&amp;resultbgm[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]);</w:t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"../Resource/result.mp3"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&amp;resultbgm[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]);</w:t>
              <w:br w:type="textWrapping"/>
              <w:br w:type="textWrapping"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(int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 i &lt; 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"musicnum"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].asInt();i++)</w:t>
              <w:br w:type="textWrapping"/>
              <w:tab/>
              <w:t xml:space="preserve">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soundSystem-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createSound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"Music"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][i][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"Filepath"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].asCString(),</w:t>
              <w:br w:type="textWrapping"/>
              <w:tab/>
              <w:tab/>
              <w:tab/>
              <w:t xml:space="preserve">FMOD_LOOP_OFF,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&amp;sounds[i]);</w:t>
              <w:br w:type="textWrapping"/>
              <w:tab/>
              <w:t xml:space="preserve">}</w:t>
              <w:br w:type="textWrapping"/>
              <w:tab/>
              <w:br w:type="textWrapping"/>
              <w:tab/>
              <w:br w:type="textWrapping"/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파일에서 읽은 정보를 자료구조로 저장, json의 파일 입출력에는 jsoncpp 라이브러리를 사용</w:t>
      </w:r>
    </w:p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void rotatetimer(int value)</w:t>
              <w:br w:type="textWrapping"/>
              <w:t xml:space="preserve">{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원근 투영과 평행 투영 전환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4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7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9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|| roorder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pers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else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ab/>
              <w:tab/>
              <w:t xml:space="preserve">pers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// json 파일에서 읽은 회전 정보를 바탕으로 뷰포트 회전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switch(root[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"Rotateorder"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][roorder].asInt())</w:t>
              <w:br w:type="textWrapping"/>
              <w:tab/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RotateX,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RotateY,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case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: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RotateZ,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break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}</w:t>
              <w:br w:type="textWrapping"/>
              <w:tab/>
              <w:t xml:space="preserve">roorder++;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// 일정 시간 후 다시 함수 호출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(roorder &lt;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&amp;&amp; state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</w:t>
              <w:br w:type="textWrapping"/>
              <w:tab/>
              <w:tab/>
              <w:t xml:space="preserve">glutTimerFunc(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10000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 rotatetimer,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nsolas" w:cs="Consolas" w:eastAsia="Consolas" w:hAnsi="Consolas"/>
                <w:color w:val="ffffff"/>
                <w:shd w:fill="33333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json 파일에 작성된 회전 정보를 바탕으로 뷰포트를 회전함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영상 링크 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https://youtu.be/Ce2piJ8uEBk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링크 : </w:t>
      </w:r>
    </w:p>
    <w:p w:rsidR="00000000" w:rsidDel="00000000" w:rsidP="00000000" w:rsidRDefault="00000000" w:rsidRPr="00000000" w14:paraId="000000E8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https://github.com/SuniAnice/portfolio/tree/main/Cube_Beat/Cube_Beat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gMUeidO9O4Q" TargetMode="External"/><Relationship Id="rId22" Type="http://schemas.openxmlformats.org/officeDocument/2006/relationships/image" Target="media/image5.png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24" Type="http://schemas.openxmlformats.org/officeDocument/2006/relationships/hyperlink" Target="https://youtu.be/Ce2piJ8uEBk" TargetMode="External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6SCpTso8YUc" TargetMode="External"/><Relationship Id="rId25" Type="http://schemas.openxmlformats.org/officeDocument/2006/relationships/hyperlink" Target="https://github.com/SuniAnice/portfolio/tree/main/Cube_Beat/Cube_Beat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10" Type="http://schemas.openxmlformats.org/officeDocument/2006/relationships/hyperlink" Target="https://github.com/yimgunho/Witch_of_Time/tree/master/Witch_of_Time/Source/Witch_of_Time" TargetMode="External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2" Type="http://schemas.openxmlformats.org/officeDocument/2006/relationships/image" Target="media/image6.png"/><Relationship Id="rId15" Type="http://schemas.openxmlformats.org/officeDocument/2006/relationships/hyperlink" Target="https://github.com/SuniAnice/portfolio/tree/main/simple_mmo/Client/GSP_Client_2016182019" TargetMode="External"/><Relationship Id="rId14" Type="http://schemas.openxmlformats.org/officeDocument/2006/relationships/hyperlink" Target="https://youtu.be/x_r8AD9l3og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github.com/SuniAnice/portfolio/tree/main/simple_mmo/Server/IOCP_Server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